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青岛包车游定制玩法三：青岛美学沉浸三维探秘体验之旅（适合人群：轻奢体验派 | 美食探索 |潮玩达人| 亲子家庭）行程单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从海拔零点到明星同款缆车,崂山茶味到啤酒夜探，解锁山海光影潮玩与舌尖风味，沉浸体验山海城的极致美学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otcpyqd003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🏆线路推荐理由TOP3
                <w:br/>
                1️⃣立体美学多维感官；从高空瞰海到海底隧道，《小红花》索道穿越老城，啤酒博物馆夜游，“中国高度”概念打卡，多维视角收藏青岛，海陆空重构青岛认知。
                <w:br/>
                2️⃣文化穿透力；从中国零点到青岛高度解码，深度&gt;普通观光，夜间沉浸式觉醒，或寻梦沧海演出，用嗅觉记忆青岛百年酿造史  ，让每段体验自带传播基因
                <w:br/>
                3️⃣味觉视觉双暴击；美食自由组合，美食与云海同框满足从精致主义到人间烟火的味蕾需求， 市井砍价实现“旅行即生存技能升级”以场景革命激活在地文化。
                <w:br/>
                🌟 产品核心亮点
                <w:br/>
                1️⃣「青岛美学」三重体验,俯瞰山海城交响，捕获海上光轨，科技赋能深海探秘，打造虚实融合的海洋认知革命，让每一帧画面都成为社交媒体高光，📸！
                <w:br/>
                2️⃣ 「定制自由」分龄— 🌊成人极速狂飙VS亲子海洋课堂，匹配全年龄段肾上腺素需求，高空海鲜自助+市井美食+市场大排档多模式匹配味觉需求市井烟火，雨天秒变室内，实打实的沉浸式多维度体验,完美实现城市记忆📸数字封装,短视频+网红机位，出片率提升100%。
                <w:br/>
                3️⃣特色安排：生成专属Vlog片段，赠送：
                <w:br/>
                👨👩👧👦 适合人群精准画像
                <w:br/>
                1️⃣美食潮玩达人：
                <w:br/>
                2️⃣轻奢体验派：
                <w:br/>
                3️⃣亲子家庭：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✅关于我们
                <w:br/>
                🎊【专属定制师】免费提供青岛及山东半岛旅游定制玩法攻略，专业定制师一对一服务；
                <w:br/>
                🎊【管家服务】专属旅游管家，司机兼导游，优秀导游，用心服务；
                <w:br/>
                🎊【一单一团】一单、一团、一车，全程可增减景区，增加自由活动；
                <w:br/>
                🎊【品质保证】一站式私人定制，专业化服务团队，想要的旅行我们都有.
                <w:br/>
                🎊【安全保障】安心出行，干净舒适在异乡给您安全放心的轻松体验。
                <w:br/>
                ✅🌈🌈🌈出游包车车型推荐：🚌🚌🚌针对不同的旅游需求和场景，适合的车型🚎也会有所不同。
                <w:br/>
                🎈4人以内安排suv车型；参考:大众/丰田/长安/长城/别克等
                <w:br/>
                🎈6人以内安排商务车；车型参考:江淮瑞风/大通商务等/金龙等/GL8等
                <w:br/>
                🎈9人以内安排商务车；车型参考:江淮瑞风/凯路威/依维柯/大通/金杯海狮
                <w:br/>
                ✅特殊福利：
                <w:br/>
                ✨拥有一手的酒店、门票、车餐资源，一体化服务，省去中间商赚差价，您直接面对当地实力地接社。
                <w:br/>
                ✨常年合作酒店民宿，行程酒店可任选，让您每一晚都有惊喜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上午时段｜海陆空极限美学
                <w:br/>
                08:00-09:00 商务车接驳专属，导游沿途讲解青岛人文风情及历史🚗 尊享服务：• 崂山三绝饮品盲盒+ 青岛旅游地图+车载充电宝🎉 隐藏福利：赠送限量版啤酒杯挂件或冰箱贴。
                <w:br/>
                09:00-10:30 中国零点景区-中国地面点高程的起算面，直观地体验“高度从脚下开始”的美妙感觉。🎉 隐藏福利：新增互动•  升级选项：1️⃣雨天A：崂山茶文化（含非遗茶艺师表演+崂山绿茶品鉴）2️⃣银海大世界游艇出海-需提前2天预约（含船长私享讲解+出海软饮）
                <w:br/>
                10:30-11:30 乘坐电影《送你一朵小红花》易烊千玺同款索道（太平山顶缆车俯瞰青岛老城区醉美海岸线+青岛风光解说。🎉 隐藏福利：盖章打卡• 升级选项：1️⃣雨天可升级云上海天艺术中心或小红楼美术馆2️⃣直升机环线（俯瞰+青岛海岸线全景，含航拍视频剪辑服务）
                <w:br/>
                <w:br/>
                ☀ 中午时段｜味觉革命🎉 隐藏福利；《青岛餐厅推荐》电子版（含探店定位与独家吃法）。
                <w:br/>
                12:00-13:001️⃣ 🗻青岛电视观光塔空中海鲜自助2️⃣🗻王朝大酒店旋转餐厅3️⃣ 高空私厨：270°海景露台+私人厨师上门服务（需提前3天预约，含摆盘摄影）（如天气不好可酌情调整预定餐厅）
                <w:br/>
                <w:br/>
                🌇 下午时段｜海洋探秘（分龄定制玩法）
                <w:br/>
                13:30-15:00 海洋运动俱乐部（分龄分组）• 成人/潮玩组：🌊体验大海的速度与激情，法拉利快艇+摩托艇编队（同步至抖音话题#青岛极速时刻）• 亲子组：⛵帆船DIY课程体验（配备救生员+儿童浮潜装备）• 升级选项：📸全程跟拍摄影师+航拍剪辑成片）
                <w:br/>
                15:30-17:00 青岛海底世界，漫步82.6米海底隧道🎉 隐藏福利； • 升级选项：1️⃣奥帆中心帆船三湾环游🚢2️⃣青岛奇幻海世界国家首个数字海洋主题乐园，沉浸式4D影院，AI海洋互动主题（可提前预约餐厅）
                <w:br/>
                17:00-18:30 劈柴院1902街区—青岛百年里院（上街里、大鲍岛、三江里）1️⃣市井美食 品尝本地小吃：2️⃣海鲜市场购买活鲜🦀，啤酒屋现场加工
                <w:br/>
                <w:br/>
                🌃 晚上时段｜沉浸式霓虹体验+青岛啤酒夜游2选1
                <w:br/>
                19:30-20:30🌉夜景灯光秀 🎭 1️⃣沉浸体验寻梦沧海实景演出：• 升级选项VIP中区座位，与演员同台互动• 赠送《山海灵韵》荧光手环
                <w:br/>
                19:30-20:30🌉2️⃣夜游青岛啤酒博物馆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1：交通服务：别克GL8，含空调、颈枕、车载充电站用车（不含接送高铁/飞机）
                <w:br/>
                2：门票包含：啤酒博物馆VIP、太平山顶缆车、电视观光塔（不含法拉利游艇/奥帆帆船体验、寻梦沧海演出）	
                <w:br/>
                3：餐饮服务：午餐/晚餐（根据客户需求定标准/自理）
                <w:br/>
                4：体验项目：啤酒品鉴、奥帆帆船、电视塔自助餐、营口路海鲜体验
                <w:br/>
                5：物料支持：矿泉水、地图、急救包、沙滩玩具、防滑鞋套、荧光手环 
                <w:br/>
                6；增值服务：识别活鲜品质/价格博弈技巧教学
                <w:br/>
                7：旅游保险：含旅行社责任险（可自愿购买旅游人身意外保险）
                <w:br/>
                8：儿童包含：车位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1：个人消费：部分门票、体验项目、用餐额外产生的酒水饮料
                <w:br/>
                2：增值服务：导游全程陪同（需提前3天预约），服务费300元-500/天（根据季节）	
                <w:br/>
                3：其他费用：•行李寄存费（酒店/景区）•自由活动期间打车费
                <w:br/>
                4：自费项目：不含法拉利游艇/奥帆帆船体验、寻梦沧海演出 
                <w:br/>
                5：儿童不含：门票及其他额外产生
                <w:br/>
                6：不含增值税（6%），如需开具发票需额外支付税点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1、由于旅游产品包含因素较多,为提高客户体验,我们会对产品进行更新、升级,与您预定时的产品细节和您出行的产品细节会有所出入,在您出行前一天我们工作人员会通知您第二天的行程如何集合
                <w:br/>
                2、旅游行程中，旅游者应当遵守服务人员统一安排。若因旅游者个人原因需自行安排活动，应当经随团服务书面同意方可离队，否则视为自行脱团，在此期间产生的相关损害由旅游者自行承担，旅行社对游客不承担侵权或违约责任。
                <w:br/>
                3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3、因人力不可抗因素(自然灾害、交通状况、政府行为等)影响进程，我社可做出行调整,包括特色景点,尽量确保行程顺利进行,实在导致无法按照约定的计划执行的,因变更而超出费用由旅游者承担、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最终解释权归我公司所有.
                <w:br/>
                4、行程中的游览时间、车程为参考时间,具体以当团导游、师傅及实际情况安排为准!由于旅游产品,机票、酒店、车位等因素随时变动,请您在拍下付款务必落实是否有位,不便之处敬请谅解
                <w:br/>
                5、如遇国家政策性调价（火车票、船票、机票、燃油、景点门票等），请客人补齐差价。
                <w:br/>
                6、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责任自负。出行人中有70周岁(含)以上老人,18周岁(含)以下未成年)需至少有1位18周岁-69周岁亲友陪同敬请谅解.
                <w:br/>
                7、投诉受理，以游客交回的《游客意见单》为依据，请您秉着公平、公正、实事求是的原则填写《游客意见单》。提醒：旅游投诉时效为返回出发地起30天内有效。
                <w:br/>
                8、每日行程结束后至次日行程开始前，均为游客自行安排活动期间。提醒游客自行安排活动期间，请注意自己的人身及财产安全。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1)预约:出行前请至少提前1天拨打电话或微信联系客服预约
                <w:br/>
                2)出行信息确认:服务人员最晚会于前1日23:59分(当地时间)前以电话或微信形式与您确定行程,请务必保证预留手机号畅通若超时未联系请及时联系公司客服人员
                <w:br/>
                3)出行凭证:出行当日凭预留出行人姓名或联系手机或有效证件(身份证/港澳通行证或护照)在约定时间前(建议提前5分钟)前往约定地点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用户取消:
                <w:br/>
                1)使用日期前一天15:00(含)之前取消,损失费用0
                <w:br/>
                2)使用日期前一天15:00(不含)之后至23:59取消,损失费用团费30%
                <w:br/>
                3)使用日期当天申请取消,损失费用100%
                <w:br/>
                备注:订单不支持部分退,如需改期退订后重新预定.
                <w:br/>
                公司取消:
                <w:br/>
                1)损失费用按照实际金额退还,最高不超过实付金额
                <w:br/>
                2)使用日期前一天15:00(不含)之后至23:59取消商家公司取消除退还全额费用外,按照总费用10%赔付违约金
                <w:br/>
                3)使用日期当天申请取消,除退还全额费用外,按照总费用30%赔付违约金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2025-08-15T22:17:16+08:00</dcterms:created>
  <dcterms:modified xsi:type="dcterms:W3CDTF">2025-08-15T22:17:16+08:00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