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青岛包车游定制玩法四：青岛亲子海洋奇遇记（适合人群：6-12岁亲子家庭｜自然教育机构｜学校春秋游定制）行程单</w:t>
      </w:r>
    </w:p>
    <w:p>
      <w:pPr>
        <w:jc w:val="center"/>
        <w:spacing w:after="100"/>
      </w:pPr>
      <w:r>
        <w:rPr>
          <w:rFonts w:ascii="微软雅黑" w:hAnsi="微软雅黑" w:eastAsia="微软雅黑" w:cs="微软雅黑"/>
          <w:sz w:val="20"/>
          <w:szCs w:val="20"/>
        </w:rPr>
        <w:t xml:space="preserve">从极地探秘到光影童话，打造全家共享的沉浸式高效体验，青岛海洋特色成长之旅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otcpyqd004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推荐理由TOP3
                <w:br/>
                1️⃣全场景海洋教育｜科教融合​涵盖海洋生物互动、科技探索、帆船航海、自然赶海，打造海洋知识启蒙 ，让这场行程成为孩子的“第二课堂”
                <w:br/>
                2️⃣科技+海洋双IP联动｜海信科学探索中心，儿童驾驶潜艇模拟器，AI深海实景，帆船绳结技巧教学，小麦岛潮汐赶海拾贝自然教育乐趣。
                <w:br/>
                3️⃣感知青岛海洋特色｜ 在白鲸的歌声中聆听，在甲板上亲子协作，风帆原理+帆船实操，小麦岛赶海拾贝+落日观景 ，夜间灯光实景秀，实现差异化亲子体验  ，  
                <w:br/>
                🌟 产品核心亮点
                <w:br/>
                1️⃣ 在地化自然文化体验；奥帆中心亲子帆船航海教学+一起寻找贝壳、小螃蟹，体验潮间带生态，网红灯塔打卡拍照背景，落日观景绝佳点。
                <w:br/>
                2️⃣ 探秘极地海洋生物；海洋生物零距离-穿越海底隧道、观看白鲸/海豚表演、触摸池互动。VIP升级可获稀缺动物互动特权;• 白鲸触摸池私教课（含精修合影）  • 海豚训练后台探秘（观察指令教学+参与跳跃挑战）
                <w:br/>
                3️⃣ 特色安排：生成专属Vlog片段，赠送：
                <w:br/>
                👨👩👧👦适配人群
                <w:br/>
                ✅ 追求深度互动、拒绝走马观花的6-12岁亲子家庭（项目可调整适配年龄）
                <w:br/>
                ✅ 研学群体：自然教育机构/学校春秋游定制
                <w:br/>
                ✅  希望高效体验青岛海洋特色的家庭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✅关于我们
                <w:br/>
                🎊【专属定制师】免费提供青岛及山东半岛旅游定制玩法攻略，专业定制师一对一服务；
                <w:br/>
                🎊【管家服务】专属旅游管家，司机兼导游，优秀导游，用心服务；
                <w:br/>
                🎊【一单一团】一单、一团、一车，全程可增减景区，增加自由活动；
                <w:br/>
                🎊【品质保证】一站式私人定制，专业化服务团队，想要的旅行我们都有.
                <w:br/>
                🎊【安全保障】安心出行，干净舒适在异乡给您安全放心的轻松体验。
                <w:br/>
                ✅🌈🌈🌈出游包车车型推荐：🚌🚌🚌针对不同的旅游需求和场景，适合的车型🚎也会有所不同。
                <w:br/>
                🎈4人以内安排suv车型；参考:大众/丰田/长安/长城/别克等
                <w:br/>
                🎈6人以内安排商务车；车型参考:江淮瑞风/大通商务等/金龙等/GL8等
                <w:br/>
                🎈9人以内安排商务车；车型参考:江淮瑞风/凯路威/依维柯/大通/金杯海狮
                <w:br/>
                ✅特殊福利：
                <w:br/>
                ✨拥有一手的酒店、门票、车餐资源，一体化服务，省去中间商赚差价，您直接面对当地实力地接社。
                <w:br/>
                ✨常年合作酒店民宿，行程酒店可任选，让您每一晚都有惊喜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童趣亲子海洋
                <w:br/>
              </w:t>
            </w:r>
          </w:p>
          <w:p>
            <w:pPr>
              <w:pStyle w:val="indent"/>
            </w:pPr>
            <w:r>
              <w:rPr>
                <w:rFonts w:ascii="微软雅黑" w:hAnsi="微软雅黑" w:eastAsia="微软雅黑" w:cs="微软雅黑"/>
                <w:color w:val="000000"/>
                <w:sz w:val="20"/>
                <w:szCs w:val="20"/>
              </w:rPr>
              <w:t xml:space="preserve">
                🌅 上午时段｜极地海洋世界探秘
                <w:br/>
                08:00-09:00 酒店接驳🚌 
                <w:br/>
                09:00-11:30 极地海洋世界由极地海洋馆、海平线剧场、深海奇幻-水母秘境、极地传奇-冰雪体验馆、360°球幕影院五大场馆组成，结合公园中央的鲸喜广场，打造出山东省内独具特色的海洋欢乐大魔方。 🐋 游玩项目：• 9:30鲸豚剧场：白鲸载人游泳+海豚高空跳跃• 10:30海底隧道：透明玻璃穹顶下与鲨鱼共游，• 11:00白鲸合影🎟️ 升级VIP专属（需提前预约）• 鲸豚剧场：VIP区前排视角+后台探秘（观看海豚训练员投喂口令教学，可参与“模仿海豚跳跃”挑战赛，每日限20组家庭）• 白鲸合影：赠送1张精修照片+“白鲸骑士”触摸池私教课• 学习海星解剖结构（提供儿童放大镜+标本观察卡，需提前预约）。
                <w:br/>
                <w:br/>
                ☀ 中午时段｜海洋主题能量补给站
                <w:br/>
                12:00-13:30 亲子海鲜餐厅🍤 推荐理由：• 营养师定制菜单：鳕鱼蔬菜饼+海带豆腐汤，兼顾趣味与健康• 互动体验：
                <w:br/>
                <w:br/>
                🌇 下午时段；海洋科技（海信探索中心或青岛奇幻海世界2选1）+实践+自然探索（分龄分层玩法）
                <w:br/>
                13:30-15:00 1️⃣海信探索中心；10000㎡创新体验空间，500+互动体验展项，集科学馆、自然馆、博物馆于一体，从3岁萌娃到翩翩少年，在这里都能读懂科学，大开眼界。玩中学、学中玩，一次探索，爱上科学！2️⃣青岛奇幻海世界1⃣️传送舱：这个地方是整个公园的亮点之一，仿佛置身于科幻电影之中，让人流连忘返。2⃣️四维动感影院：在这里你能感受到前所未有的震撼视觉效果，让你沉浸其中无法自拔。3⃣️Mr捕鱼射击：这是一个刺激又有趣的活动，考验你的反应能力和手速哦～🔧 科技互动：
                <w:br/>
                15:30-17:00 奥帆中心亲子帆船，侧倾45°时抓拍“小小航海家”剪影
                <w:br/>
                17:00-17:30 小麦岛公园最佳拍照时间🌅 自然课堂：• 赶海拾贝：提供儿童专用小桶+铲子，退潮时寻找小螃蟹• 网红灯塔：夜幕降临前拍摄剪影
                <w:br/>
                <w:br/>
                🌃 晚上时段｜沉浸式霓虹体验
                <w:br/>
                19:30-20:30🌉夜景灯光秀 🎭 沉浸体验寻梦沧海实景演出：• 升级选项VIP中区座位，与演员同台互动• 赠送《山海灵韵》荧光手环
                <w:br/>
                交通：专属用车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空调旅游车，根据最终人数选择车型，确保一人一正座。
                <w:br/>
                备注：开发区、胶南、胶州接送加20元。
                <w:br/>
                住宿：
                <w:br/>
                酒店双人标准间（独卫、热水、电视、空调）
                <w:br/>
                不提供自然单间，如客人住宿出现自然单间请游客自行现付单房差，或拼房调配，或安排三人间或加床调配。（提醒游客：全程酒店入住匙牌押金及酒店内消费客人自理，部分酒店不再提供免费一次性日用品，游客注意自备好卫生洗漱用品）
                <w:br/>
                门票：
                <w:br/>
                行程中所列景点第一大门票（不包括景区内另行收取的费用），赠送景点不参加不退费用。
                <w:br/>
                享受优惠免票及半票标准的客人，以景区规定说明为准。客人须在购买门票之前将相关优惠证件交与导游，如不交付，费用不退！
                <w:br/>
                用餐：
                <w:br/>
                全程安排1早。注明：早餐为酒店团队房价包含，为酒店配送，不吃不退。   
                <w:br/>
                导游：
                <w:br/>
                持证导游服务。
                <w:br/>
                保险：
                <w:br/>
                含旅行社责任险；建议游客提前自行购买旅游人身意外险。
                <w:br/>
                购物：
                <w:br/>
                行程中不安排具体购物场所（不含景区内及公路服务区内自设商店）。
                <w:br/>
                儿童：
                <w:br/>
                只含车位、导服，其它费用自理。补单房差680元/人。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儿童：只含车位、导服，其它费用自理。补单房差680元/人。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2.出团时请带好有效期内的有效证件。
                <w:br/>
                3.出游前请您留意旅游目的地天气情况，适当增减衣服。准备好常用药品：如晕车药、止泻药、消炎片、创可贴、霍香正气等。携带好防晒霜、太阳镜、相机、摄像机、充电器等。
                <w:br/>
                4.每日行程结束后至次日行程开始前，均为游客自行安排活动期间（特别提醒，游客自行安排活动期间请注意自己的人身及财产安全）。
                <w:br/>
                5.在旅游期间，个人贵重物品由游客本人自行随身携带，妥善保管，不要离开自己视线范围。
                <w:br/>
                6.客人因个人原因临时放弃旅游景点、用餐、住宿等费用，恕不退还。如因为天气或交通原因，旅行社在不减少景点的情况下将有权根据实际情况适当调整行程顺序。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行前备忘录
                <w:br/>
                1. 装备清单： ◦ 必带：防晒霜（SPF50+）、儿童防水手机袋  ◦ 可选：儿童望远镜（观鸥/看帆船）
                <w:br/>
                2. 时间管理：  ◦ 极地海洋世界建议11:30退场，避开12:00人流高峰  ◦ 帆船体验需15:00前抵达办理保险手续
                <w:br/>
                3. 特殊提示：  ◦ 海信探索中心周一闭馆（需提前官网预约）
                <w:br/>
                  ◦ 五四广场夜游建议穿反光背心（免费租借）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大巴接客点：
                <w:br/>
                  辽阳路新业广场、李村东李鞋城、城阳家佳源 、即墨墨河公园、胶州新利群、开发区宏运大酒店、胶南双珠路区立医院
                <w:br/>
                  备注：开发区、胶南、胶州接送加20元。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2025-08-15T22:14:02+08:00</dcterms:created>
  <dcterms:modified xsi:type="dcterms:W3CDTF">2025-08-15T22:14:02+08:00</dcterms:modified>
</cp:coreProperties>
</file>

<file path=docProps/custom.xml><?xml version="1.0" encoding="utf-8"?>
<Properties xmlns="http://schemas.openxmlformats.org/officeDocument/2006/custom-properties" xmlns:vt="http://schemas.openxmlformats.org/officeDocument/2006/docPropsVTypes"/>
</file>